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742"/>
        <w:gridCol w:w="4829"/>
      </w:tblGrid>
      <w:tr w:rsidR="000411A9" w:rsidTr="001E4253">
        <w:trPr>
          <w:trHeight w:val="850"/>
        </w:trPr>
        <w:tc>
          <w:tcPr>
            <w:tcW w:w="5069" w:type="dxa"/>
          </w:tcPr>
          <w:p w:rsidR="000411A9" w:rsidRPr="00E77353" w:rsidRDefault="000411A9" w:rsidP="00F672B7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0411A9" w:rsidRDefault="001E4253" w:rsidP="00F672B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1E4253" w:rsidRDefault="001E4253" w:rsidP="00F672B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приказу МБОУ СОШ №2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ишкино</w:t>
            </w:r>
          </w:p>
          <w:p w:rsidR="001E4253" w:rsidRPr="00E77353" w:rsidRDefault="001E4253" w:rsidP="00F672B7">
            <w:pPr>
              <w:pStyle w:val="a7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14.09.2021 № 226</w:t>
            </w:r>
          </w:p>
        </w:tc>
      </w:tr>
    </w:tbl>
    <w:p w:rsidR="000411A9" w:rsidRDefault="000411A9" w:rsidP="000411A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27ECD" w:rsidRPr="00D27ECD" w:rsidRDefault="000411A9" w:rsidP="00D2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27ECD">
        <w:rPr>
          <w:rFonts w:ascii="Times New Roman" w:hAnsi="Times New Roman" w:cs="Times New Roman"/>
          <w:b/>
          <w:sz w:val="24"/>
        </w:rPr>
        <w:t>План работы с одаренными детьми МБОУ СОШ №2 с</w:t>
      </w:r>
      <w:proofErr w:type="gramStart"/>
      <w:r w:rsidRPr="00D27ECD">
        <w:rPr>
          <w:rFonts w:ascii="Times New Roman" w:hAnsi="Times New Roman" w:cs="Times New Roman"/>
          <w:b/>
          <w:sz w:val="24"/>
        </w:rPr>
        <w:t>.М</w:t>
      </w:r>
      <w:proofErr w:type="gramEnd"/>
      <w:r w:rsidRPr="00D27ECD">
        <w:rPr>
          <w:rFonts w:ascii="Times New Roman" w:hAnsi="Times New Roman" w:cs="Times New Roman"/>
          <w:b/>
          <w:sz w:val="24"/>
        </w:rPr>
        <w:t>ишкино</w:t>
      </w:r>
      <w:r w:rsidR="00D27ECD" w:rsidRPr="00D27ECD">
        <w:rPr>
          <w:rFonts w:ascii="Times New Roman" w:hAnsi="Times New Roman" w:cs="Times New Roman"/>
          <w:b/>
          <w:sz w:val="24"/>
        </w:rPr>
        <w:t xml:space="preserve"> </w:t>
      </w:r>
    </w:p>
    <w:p w:rsidR="000411A9" w:rsidRDefault="00D27ECD" w:rsidP="00D27E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</w:t>
      </w:r>
      <w:r w:rsidRPr="00D27ECD">
        <w:rPr>
          <w:rFonts w:ascii="Times New Roman" w:hAnsi="Times New Roman" w:cs="Times New Roman"/>
          <w:b/>
          <w:sz w:val="24"/>
        </w:rPr>
        <w:t>а 2021-2022 учебный год</w:t>
      </w:r>
    </w:p>
    <w:p w:rsidR="00D27ECD" w:rsidRDefault="00D27ECD" w:rsidP="001E4253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9"/>
        <w:tblW w:w="9644" w:type="dxa"/>
        <w:tblLook w:val="04A0"/>
      </w:tblPr>
      <w:tblGrid>
        <w:gridCol w:w="767"/>
        <w:gridCol w:w="5153"/>
        <w:gridCol w:w="1701"/>
        <w:gridCol w:w="2023"/>
      </w:tblGrid>
      <w:tr w:rsidR="003E02F7" w:rsidTr="001E4253">
        <w:tc>
          <w:tcPr>
            <w:tcW w:w="767" w:type="dxa"/>
          </w:tcPr>
          <w:p w:rsidR="003E02F7" w:rsidRPr="003E02F7" w:rsidRDefault="003E02F7" w:rsidP="00D27E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E02F7">
              <w:rPr>
                <w:rFonts w:ascii="Times New Roman" w:hAnsi="Times New Roman" w:cs="Times New Roman"/>
                <w:b/>
                <w:i/>
                <w:sz w:val="24"/>
              </w:rPr>
              <w:t>№</w:t>
            </w:r>
          </w:p>
        </w:tc>
        <w:tc>
          <w:tcPr>
            <w:tcW w:w="5153" w:type="dxa"/>
          </w:tcPr>
          <w:p w:rsidR="003E02F7" w:rsidRPr="003E02F7" w:rsidRDefault="003E02F7" w:rsidP="00D27E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E02F7">
              <w:rPr>
                <w:rFonts w:ascii="Times New Roman" w:hAnsi="Times New Roman" w:cs="Times New Roman"/>
                <w:b/>
                <w:i/>
                <w:sz w:val="24"/>
              </w:rPr>
              <w:t>Содержание работы</w:t>
            </w:r>
          </w:p>
        </w:tc>
        <w:tc>
          <w:tcPr>
            <w:tcW w:w="1701" w:type="dxa"/>
          </w:tcPr>
          <w:p w:rsidR="003E02F7" w:rsidRPr="003E02F7" w:rsidRDefault="003E02F7" w:rsidP="00D27E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E02F7">
              <w:rPr>
                <w:rFonts w:ascii="Times New Roman" w:hAnsi="Times New Roman" w:cs="Times New Roman"/>
                <w:b/>
                <w:i/>
                <w:sz w:val="24"/>
              </w:rPr>
              <w:t>Сроки</w:t>
            </w:r>
          </w:p>
        </w:tc>
        <w:tc>
          <w:tcPr>
            <w:tcW w:w="2023" w:type="dxa"/>
          </w:tcPr>
          <w:p w:rsidR="003E02F7" w:rsidRPr="003E02F7" w:rsidRDefault="003E02F7" w:rsidP="00D27EC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gramStart"/>
            <w:r w:rsidRPr="003E02F7">
              <w:rPr>
                <w:rFonts w:ascii="Times New Roman" w:hAnsi="Times New Roman" w:cs="Times New Roman"/>
                <w:b/>
                <w:i/>
                <w:sz w:val="24"/>
              </w:rPr>
              <w:t>Ответственные</w:t>
            </w:r>
            <w:proofErr w:type="gramEnd"/>
          </w:p>
        </w:tc>
      </w:tr>
      <w:tr w:rsidR="00FB0D1B" w:rsidTr="001E4253">
        <w:tc>
          <w:tcPr>
            <w:tcW w:w="767" w:type="dxa"/>
          </w:tcPr>
          <w:p w:rsidR="00FB0D1B" w:rsidRPr="003E02F7" w:rsidRDefault="00FB0D1B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FB0D1B" w:rsidRDefault="00FB0D1B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на официальном сайте школы раздела «Одаренные дети», обеспечение размещения материалов базовой школы, а также филиалов</w:t>
            </w:r>
          </w:p>
        </w:tc>
        <w:tc>
          <w:tcPr>
            <w:tcW w:w="1701" w:type="dxa"/>
          </w:tcPr>
          <w:p w:rsidR="00FB0D1B" w:rsidRDefault="00FB0D1B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FB0D1B" w:rsidRDefault="00FB0D1B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ЗДИКТ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Ишпахтин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Е.Е.</w:t>
            </w:r>
          </w:p>
        </w:tc>
      </w:tr>
      <w:tr w:rsidR="003E02F7" w:rsidTr="001E4253">
        <w:tc>
          <w:tcPr>
            <w:tcW w:w="767" w:type="dxa"/>
          </w:tcPr>
          <w:p w:rsidR="003E02F7" w:rsidRPr="003E02F7" w:rsidRDefault="003E02F7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3E02F7" w:rsidRPr="0058018D" w:rsidRDefault="003E02F7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выявление одаренных детей</w:t>
            </w:r>
          </w:p>
        </w:tc>
        <w:tc>
          <w:tcPr>
            <w:tcW w:w="1701" w:type="dxa"/>
          </w:tcPr>
          <w:p w:rsidR="003E02F7" w:rsidRPr="0058018D" w:rsidRDefault="003E02F7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3E02F7" w:rsidRPr="0058018D" w:rsidRDefault="003E02F7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</w:p>
        </w:tc>
      </w:tr>
      <w:tr w:rsidR="003E02F7" w:rsidTr="001E4253">
        <w:tc>
          <w:tcPr>
            <w:tcW w:w="767" w:type="dxa"/>
          </w:tcPr>
          <w:p w:rsidR="003E02F7" w:rsidRPr="003E02F7" w:rsidRDefault="003E02F7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3E02F7" w:rsidRPr="0058018D" w:rsidRDefault="00FB0D1B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банка</w:t>
            </w:r>
            <w:r w:rsidR="003E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данных одаренных детей школы</w:t>
            </w:r>
          </w:p>
        </w:tc>
        <w:tc>
          <w:tcPr>
            <w:tcW w:w="1701" w:type="dxa"/>
          </w:tcPr>
          <w:p w:rsidR="003E02F7" w:rsidRPr="0058018D" w:rsidRDefault="003E02F7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3E02F7" w:rsidRPr="0058018D" w:rsidRDefault="001E4253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Кл. 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E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="003E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 w:rsidR="003E02F7">
              <w:rPr>
                <w:rFonts w:ascii="Times New Roman" w:eastAsia="Times New Roman" w:hAnsi="Times New Roman" w:cs="Times New Roman"/>
                <w:sz w:val="24"/>
                <w:szCs w:val="24"/>
              </w:rPr>
              <w:t>Шамшитова</w:t>
            </w:r>
            <w:proofErr w:type="spellEnd"/>
            <w:r w:rsidR="003E02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B2C65" w:rsidTr="001E4253">
        <w:trPr>
          <w:trHeight w:val="645"/>
        </w:trPr>
        <w:tc>
          <w:tcPr>
            <w:tcW w:w="767" w:type="dxa"/>
            <w:vMerge w:val="restart"/>
          </w:tcPr>
          <w:p w:rsidR="008B2C65" w:rsidRPr="003E02F7" w:rsidRDefault="008B2C65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  <w:vMerge w:val="restart"/>
          </w:tcPr>
          <w:p w:rsidR="008B2C65" w:rsidRDefault="008B2C65" w:rsidP="008B2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вопросам выявления, поддержке и развития способностей и талантов у детей и молодежи.</w:t>
            </w:r>
          </w:p>
          <w:p w:rsidR="008B2C65" w:rsidRPr="008B2C65" w:rsidRDefault="008B2C65" w:rsidP="008B2C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Информацию о проделанной работе отправить в МКУ Отдел образования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ишкино.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B2C65" w:rsidRDefault="008B2C65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27.09 по 20.12.2021</w:t>
            </w:r>
          </w:p>
          <w:p w:rsidR="008B2C65" w:rsidRDefault="008B2C65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2C65" w:rsidRPr="003E02F7" w:rsidRDefault="008B2C65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B2C65" w:rsidRPr="003E02F7" w:rsidRDefault="008B2C65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8B2C65" w:rsidTr="001E4253">
        <w:trPr>
          <w:trHeight w:val="450"/>
        </w:trPr>
        <w:tc>
          <w:tcPr>
            <w:tcW w:w="767" w:type="dxa"/>
            <w:vMerge/>
          </w:tcPr>
          <w:p w:rsidR="008B2C65" w:rsidRPr="003E02F7" w:rsidRDefault="008B2C65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  <w:vMerge/>
          </w:tcPr>
          <w:p w:rsidR="008B2C65" w:rsidRDefault="008B2C65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B2C65" w:rsidRDefault="008B2C65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27.12.2021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8B2C65" w:rsidRDefault="008B2C65" w:rsidP="003E02F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3E02F7" w:rsidTr="001E4253">
        <w:tc>
          <w:tcPr>
            <w:tcW w:w="767" w:type="dxa"/>
          </w:tcPr>
          <w:p w:rsidR="003E02F7" w:rsidRPr="003E02F7" w:rsidRDefault="003E02F7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3E02F7" w:rsidRPr="003E02F7" w:rsidRDefault="003E02F7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школьного тура Всероссийской олимпиады школьников</w:t>
            </w:r>
          </w:p>
        </w:tc>
        <w:tc>
          <w:tcPr>
            <w:tcW w:w="1701" w:type="dxa"/>
          </w:tcPr>
          <w:p w:rsidR="003E02F7" w:rsidRPr="003E02F7" w:rsidRDefault="003E02F7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плану</w:t>
            </w:r>
          </w:p>
        </w:tc>
        <w:tc>
          <w:tcPr>
            <w:tcW w:w="2023" w:type="dxa"/>
          </w:tcPr>
          <w:p w:rsidR="003E02F7" w:rsidRPr="003E02F7" w:rsidRDefault="00D7184E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  <w:proofErr w:type="gramEnd"/>
          </w:p>
        </w:tc>
      </w:tr>
      <w:tr w:rsidR="003E02F7" w:rsidTr="001E4253">
        <w:tc>
          <w:tcPr>
            <w:tcW w:w="767" w:type="dxa"/>
          </w:tcPr>
          <w:p w:rsidR="003E02F7" w:rsidRPr="003E02F7" w:rsidRDefault="003E02F7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3E02F7" w:rsidRPr="003E02F7" w:rsidRDefault="003E02F7" w:rsidP="00D7184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на муниципальных, региональных </w:t>
            </w:r>
            <w:r w:rsidR="00D7184E">
              <w:rPr>
                <w:rFonts w:ascii="Times New Roman" w:hAnsi="Times New Roman" w:cs="Times New Roman"/>
                <w:sz w:val="24"/>
              </w:rPr>
              <w:t xml:space="preserve">и всероссийских </w:t>
            </w:r>
            <w:r>
              <w:rPr>
                <w:rFonts w:ascii="Times New Roman" w:hAnsi="Times New Roman" w:cs="Times New Roman"/>
                <w:sz w:val="24"/>
              </w:rPr>
              <w:t>конкурсах</w:t>
            </w:r>
            <w:proofErr w:type="gramEnd"/>
          </w:p>
        </w:tc>
        <w:tc>
          <w:tcPr>
            <w:tcW w:w="1701" w:type="dxa"/>
          </w:tcPr>
          <w:p w:rsidR="003E02F7" w:rsidRPr="003E02F7" w:rsidRDefault="003E02F7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3E02F7" w:rsidRPr="003E02F7" w:rsidRDefault="003E02F7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E02F7" w:rsidTr="001E4253">
        <w:tc>
          <w:tcPr>
            <w:tcW w:w="767" w:type="dxa"/>
          </w:tcPr>
          <w:p w:rsidR="003E02F7" w:rsidRPr="003E02F7" w:rsidRDefault="003E02F7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3E02F7" w:rsidRPr="003E02F7" w:rsidRDefault="00FB0D1B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памятки и рекомендаций для учащихся по различным видам деятельности с целью обеспечения их психолого-педагогической поддержки</w:t>
            </w:r>
          </w:p>
        </w:tc>
        <w:tc>
          <w:tcPr>
            <w:tcW w:w="1701" w:type="dxa"/>
          </w:tcPr>
          <w:p w:rsidR="003E02F7" w:rsidRPr="003E02F7" w:rsidRDefault="00FB0D1B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</w:tcPr>
          <w:p w:rsidR="003E02F7" w:rsidRPr="003E02F7" w:rsidRDefault="00FB0D1B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руководители, 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3E02F7" w:rsidTr="001E4253">
        <w:tc>
          <w:tcPr>
            <w:tcW w:w="767" w:type="dxa"/>
          </w:tcPr>
          <w:p w:rsidR="003E02F7" w:rsidRPr="003E02F7" w:rsidRDefault="003E02F7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3E02F7" w:rsidRPr="003E02F7" w:rsidRDefault="00FB0D1B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победителей и призеров школьного этапа Всероссийской олимпиады школьников в муниципальном этапе</w:t>
            </w:r>
          </w:p>
        </w:tc>
        <w:tc>
          <w:tcPr>
            <w:tcW w:w="1701" w:type="dxa"/>
          </w:tcPr>
          <w:p w:rsidR="003E02F7" w:rsidRPr="003E02F7" w:rsidRDefault="00FB0D1B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плану</w:t>
            </w:r>
          </w:p>
        </w:tc>
        <w:tc>
          <w:tcPr>
            <w:tcW w:w="2023" w:type="dxa"/>
          </w:tcPr>
          <w:p w:rsidR="003E02F7" w:rsidRPr="003E02F7" w:rsidRDefault="00FB0D1B" w:rsidP="003E02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  <w:proofErr w:type="gramEnd"/>
          </w:p>
        </w:tc>
      </w:tr>
      <w:tr w:rsidR="00FB0D1B" w:rsidTr="001E4253">
        <w:tc>
          <w:tcPr>
            <w:tcW w:w="767" w:type="dxa"/>
          </w:tcPr>
          <w:p w:rsidR="00FB0D1B" w:rsidRPr="003E02F7" w:rsidRDefault="00FB0D1B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FB0D1B" w:rsidRPr="003E02F7" w:rsidRDefault="00FB0D1B" w:rsidP="00FB0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победителей и призеров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этапа Всероссийской олимпиады 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региональном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</w:t>
            </w:r>
          </w:p>
        </w:tc>
        <w:tc>
          <w:tcPr>
            <w:tcW w:w="1701" w:type="dxa"/>
          </w:tcPr>
          <w:p w:rsidR="00FB0D1B" w:rsidRPr="003E02F7" w:rsidRDefault="00FB0D1B" w:rsidP="00053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плану</w:t>
            </w:r>
          </w:p>
        </w:tc>
        <w:tc>
          <w:tcPr>
            <w:tcW w:w="2023" w:type="dxa"/>
          </w:tcPr>
          <w:p w:rsidR="00FB0D1B" w:rsidRPr="003E02F7" w:rsidRDefault="00FB0D1B" w:rsidP="00053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  <w:proofErr w:type="gramEnd"/>
          </w:p>
        </w:tc>
      </w:tr>
      <w:tr w:rsidR="00A45791" w:rsidTr="001E4253">
        <w:tc>
          <w:tcPr>
            <w:tcW w:w="767" w:type="dxa"/>
          </w:tcPr>
          <w:p w:rsidR="00A45791" w:rsidRPr="003E02F7" w:rsidRDefault="00A45791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A45791" w:rsidRDefault="00A45791" w:rsidP="00A457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учителей в Центре по работе с одарёнными детьми «Перспектива», созданном при ММС МКУ Отдел образования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ишкино</w:t>
            </w:r>
          </w:p>
        </w:tc>
        <w:tc>
          <w:tcPr>
            <w:tcW w:w="1701" w:type="dxa"/>
          </w:tcPr>
          <w:p w:rsidR="00A45791" w:rsidRDefault="00A45791" w:rsidP="00053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 отдельному расписанию</w:t>
            </w:r>
          </w:p>
        </w:tc>
        <w:tc>
          <w:tcPr>
            <w:tcW w:w="2023" w:type="dxa"/>
          </w:tcPr>
          <w:p w:rsidR="00A45791" w:rsidRDefault="00A45791" w:rsidP="00053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Васюткина Э.Г., Попов С.В., Яш</w:t>
            </w:r>
            <w:r w:rsidR="00D7184E">
              <w:rPr>
                <w:rFonts w:ascii="Times New Roman" w:hAnsi="Times New Roman" w:cs="Times New Roman"/>
                <w:sz w:val="24"/>
              </w:rPr>
              <w:t>п</w:t>
            </w:r>
            <w:r>
              <w:rPr>
                <w:rFonts w:ascii="Times New Roman" w:hAnsi="Times New Roman" w:cs="Times New Roman"/>
                <w:sz w:val="24"/>
              </w:rPr>
              <w:t xml:space="preserve">аева О.М.,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Алкиева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</w:t>
            </w:r>
          </w:p>
        </w:tc>
      </w:tr>
      <w:tr w:rsidR="00FB0D1B" w:rsidTr="001E4253">
        <w:tc>
          <w:tcPr>
            <w:tcW w:w="767" w:type="dxa"/>
          </w:tcPr>
          <w:p w:rsidR="00FB0D1B" w:rsidRPr="003E02F7" w:rsidRDefault="00FB0D1B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FB0D1B" w:rsidRDefault="00FB0D1B" w:rsidP="00FB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о банке данных одаренных детей школы в МКУ Отдел образования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ишкино</w:t>
            </w:r>
          </w:p>
        </w:tc>
        <w:tc>
          <w:tcPr>
            <w:tcW w:w="1701" w:type="dxa"/>
          </w:tcPr>
          <w:p w:rsidR="00FB0D1B" w:rsidRDefault="00FB0D1B" w:rsidP="00FB0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 25.12.2021 </w:t>
            </w:r>
          </w:p>
          <w:p w:rsidR="00FB0D1B" w:rsidRDefault="001E4253" w:rsidP="001E42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 </w:t>
            </w:r>
            <w:r w:rsidR="00FB0D1B">
              <w:rPr>
                <w:rFonts w:ascii="Times New Roman" w:hAnsi="Times New Roman" w:cs="Times New Roman"/>
                <w:sz w:val="24"/>
              </w:rPr>
              <w:t>д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 w:rsidR="00FB0D1B">
              <w:rPr>
                <w:rFonts w:ascii="Times New Roman" w:hAnsi="Times New Roman" w:cs="Times New Roman"/>
                <w:sz w:val="24"/>
              </w:rPr>
              <w:t xml:space="preserve"> 25.05.2022</w:t>
            </w:r>
          </w:p>
        </w:tc>
        <w:tc>
          <w:tcPr>
            <w:tcW w:w="2023" w:type="dxa"/>
          </w:tcPr>
          <w:p w:rsidR="00FB0D1B" w:rsidRDefault="008B2C65" w:rsidP="00053DD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A45791" w:rsidTr="001E4253">
        <w:tc>
          <w:tcPr>
            <w:tcW w:w="767" w:type="dxa"/>
          </w:tcPr>
          <w:p w:rsidR="00A45791" w:rsidRPr="003E02F7" w:rsidRDefault="00A45791" w:rsidP="003E02F7">
            <w:pPr>
              <w:pStyle w:val="a8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53" w:type="dxa"/>
          </w:tcPr>
          <w:p w:rsidR="00A45791" w:rsidRDefault="00A45791" w:rsidP="00FB0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отчета по работе с одаренными детьми </w:t>
            </w:r>
          </w:p>
        </w:tc>
        <w:tc>
          <w:tcPr>
            <w:tcW w:w="1701" w:type="dxa"/>
          </w:tcPr>
          <w:p w:rsidR="00A45791" w:rsidRDefault="00A45791" w:rsidP="00FB0D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27.05.2021</w:t>
            </w:r>
          </w:p>
        </w:tc>
        <w:tc>
          <w:tcPr>
            <w:tcW w:w="2023" w:type="dxa"/>
          </w:tcPr>
          <w:p w:rsidR="00A45791" w:rsidRDefault="00A45791" w:rsidP="00053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ЗДВР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Шамшитова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D3AD8" w:rsidRPr="0058018D" w:rsidRDefault="008D3AD8" w:rsidP="00A526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8D3AD8" w:rsidRPr="0058018D" w:rsidSect="001E42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7492"/>
    <w:multiLevelType w:val="hybridMultilevel"/>
    <w:tmpl w:val="B60EA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E30E2F"/>
    <w:multiLevelType w:val="hybridMultilevel"/>
    <w:tmpl w:val="50C4D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37256"/>
    <w:multiLevelType w:val="hybridMultilevel"/>
    <w:tmpl w:val="7924D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A81754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>
    <w:nsid w:val="38AC4F15"/>
    <w:multiLevelType w:val="singleLevel"/>
    <w:tmpl w:val="28640224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4B734F3D"/>
    <w:multiLevelType w:val="hybridMultilevel"/>
    <w:tmpl w:val="4D6E0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035F06"/>
    <w:multiLevelType w:val="hybridMultilevel"/>
    <w:tmpl w:val="611E3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D47DBC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5E5121D1"/>
    <w:multiLevelType w:val="singleLevel"/>
    <w:tmpl w:val="6980DE1E"/>
    <w:lvl w:ilvl="0">
      <w:start w:val="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63F03717"/>
    <w:multiLevelType w:val="singleLevel"/>
    <w:tmpl w:val="49DE23E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70F81866"/>
    <w:multiLevelType w:val="hybridMultilevel"/>
    <w:tmpl w:val="F072E2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130058C"/>
    <w:multiLevelType w:val="hybridMultilevel"/>
    <w:tmpl w:val="177C3F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82526E"/>
    <w:multiLevelType w:val="singleLevel"/>
    <w:tmpl w:val="147E65B0"/>
    <w:lvl w:ilvl="0">
      <w:start w:val="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3">
    <w:nsid w:val="7CD66FDC"/>
    <w:multiLevelType w:val="hybridMultilevel"/>
    <w:tmpl w:val="366C3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3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3AD8"/>
    <w:rsid w:val="000411A9"/>
    <w:rsid w:val="00071612"/>
    <w:rsid w:val="001E4253"/>
    <w:rsid w:val="0031593C"/>
    <w:rsid w:val="0031654D"/>
    <w:rsid w:val="00355B9F"/>
    <w:rsid w:val="003E02F7"/>
    <w:rsid w:val="00420AA9"/>
    <w:rsid w:val="0058018D"/>
    <w:rsid w:val="00684B5F"/>
    <w:rsid w:val="00841CA6"/>
    <w:rsid w:val="008B2C65"/>
    <w:rsid w:val="008D3AD8"/>
    <w:rsid w:val="008E3B51"/>
    <w:rsid w:val="00902F27"/>
    <w:rsid w:val="00A45791"/>
    <w:rsid w:val="00A526F4"/>
    <w:rsid w:val="00AE0641"/>
    <w:rsid w:val="00C806D3"/>
    <w:rsid w:val="00D27ECD"/>
    <w:rsid w:val="00D7184E"/>
    <w:rsid w:val="00E62A4C"/>
    <w:rsid w:val="00FB0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A6"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  <w:style w:type="paragraph" w:styleId="a7">
    <w:name w:val="No Spacing"/>
    <w:uiPriority w:val="1"/>
    <w:qFormat/>
    <w:rsid w:val="000411A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D27ECD"/>
    <w:pPr>
      <w:ind w:left="720"/>
      <w:contextualSpacing/>
    </w:pPr>
  </w:style>
  <w:style w:type="table" w:styleId="a9">
    <w:name w:val="Table Grid"/>
    <w:basedOn w:val="a1"/>
    <w:uiPriority w:val="59"/>
    <w:rsid w:val="003E0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52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18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526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A5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A526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8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Nootebok_112</cp:lastModifiedBy>
  <cp:revision>7</cp:revision>
  <cp:lastPrinted>2021-09-15T08:24:00Z</cp:lastPrinted>
  <dcterms:created xsi:type="dcterms:W3CDTF">2020-09-08T08:40:00Z</dcterms:created>
  <dcterms:modified xsi:type="dcterms:W3CDTF">2021-09-15T08:27:00Z</dcterms:modified>
</cp:coreProperties>
</file>